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E5" w:rsidRDefault="00BA06E5" w:rsidP="00BA06E5">
      <w:pPr>
        <w:rPr>
          <w:rFonts w:ascii="黑体" w:eastAsia="黑体" w:hAnsi="黑体" w:cs="仿宋_GB2312" w:hint="eastAsia"/>
          <w:sz w:val="32"/>
          <w:szCs w:val="32"/>
        </w:rPr>
      </w:pPr>
      <w:r w:rsidRPr="00BA06E5">
        <w:rPr>
          <w:rFonts w:ascii="黑体" w:eastAsia="黑体" w:hAnsi="黑体" w:cs="仿宋_GB2312" w:hint="eastAsia"/>
          <w:sz w:val="32"/>
          <w:szCs w:val="32"/>
        </w:rPr>
        <w:t>附</w:t>
      </w:r>
      <w:r w:rsidRPr="00BA06E5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Pr="00BA06E5">
        <w:rPr>
          <w:rFonts w:ascii="黑体" w:eastAsia="黑体" w:hAnsi="黑体" w:cs="仿宋_GB2312" w:hint="eastAsia"/>
          <w:sz w:val="32"/>
          <w:szCs w:val="32"/>
        </w:rPr>
        <w:t>件</w:t>
      </w:r>
    </w:p>
    <w:p w:rsidR="00BA06E5" w:rsidRPr="00BA06E5" w:rsidRDefault="00BA06E5" w:rsidP="00BA06E5">
      <w:pPr>
        <w:rPr>
          <w:rFonts w:ascii="黑体" w:eastAsia="黑体" w:hAnsi="黑体" w:cs="仿宋_GB2312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7"/>
        <w:gridCol w:w="1275"/>
        <w:gridCol w:w="2938"/>
        <w:gridCol w:w="1335"/>
        <w:gridCol w:w="1260"/>
        <w:gridCol w:w="987"/>
      </w:tblGrid>
      <w:tr w:rsidR="00BA06E5" w:rsidTr="00FF52B1">
        <w:trPr>
          <w:trHeight w:val="123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黔南州2024年度节水主题宣传系列活动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br/>
              <w:t>节水短视频大赛获奖名单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节水视频名称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AD05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争当节水小能手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唐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>夏银香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AD15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#节水在身边+保护水资源，从你我做起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蒙光化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AD18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0630_1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璐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AD01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节约用水，你我同行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但小梅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AD07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生活节水小妙招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  浪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AD20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别让水从你手中流走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杨小花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AD02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惜水爱水节水“我有画说”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杨多艺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AD04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保护水源 保护我们的家园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  瑶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AD21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节水短视频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杨晓菊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AD23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节水在身边+我的办法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  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黔南州2024年度节水主题宣传系列活动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br/>
              <w:t>节水、爱水、护水（高中组）征文大赛获奖名单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贵定县中等职业学校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颜应芝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贵州省三都民族中学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韦柳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谭元照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AG13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三都民中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美秀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赵芝梅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AG11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三都民中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柯雨嘉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莫祥夏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AG10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三都民中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莫丹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代华丽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惠水县第一高级中学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晶晶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李婧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贵州省龙里中学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兰睿齐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李明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AG14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三都民中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代洪鑫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代华丽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彭隆瑞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章文凤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都匀江南实验高级中学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何方雨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杨松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贵定县中等职业学校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施永兰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AG04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贵定县中等职业学校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杨明丽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何玲芳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AG12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三都民中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潘家拿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赵芝梅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黔南州2024年度节水主题宣传系列活动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br/>
              <w:t>节水、爱水、护水（初中组）征文大赛获奖名单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平塘县第四中学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梁怡婷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岑仪甜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三都县高平凤凰实验学校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岑年利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杨毅力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贵定县第二中学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粟思颖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文阶华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AC24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平塘县第二中学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石廷欣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冉啟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AC25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平塘县第四中学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黄安骏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杨举燕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贵定县云雾中学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罗来星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罗儒璋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惠水县好花红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曾嘉渝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梁捍成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荔波县第三中学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罗光羽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蒙重艳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贵定县第二中学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罗丽萍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文阶华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AC21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惠水县第五中学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杨胜美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左清瑜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贵定县第二中学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杨诗语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文阶华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惠水县第五中学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程佳琪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AC26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平塘县第五中学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张喜燕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龙里县摆省民族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杨小云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吴光贤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荔波县第三中学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覃诚翠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蒙重艳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贵定县第二中学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李江龄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文阶华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惠水县第五中学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黄招强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黄果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AC10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第五中学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沈玉航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吴成行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贵定县云雾中学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朱紫瑞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罗儒璋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AC01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荔波县第三中学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莫思琪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董米霜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黔南州2024年度节水主题宣传系列活动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br/>
              <w:t>节水、爱水、护水（小学组）征文大赛获奖名单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名次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县断杉镇摆惹小学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罗明博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罗登霞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寨小学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潘梦婷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福泉市牛场第二小学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宋凌萱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陆炫妃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惠水县摆金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镇鸭寨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向丹阳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班恒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三都县黄埔小学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吴永倩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龙里县醒狮小学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廖泽瑞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付琪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琪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县断杉镇摆惹小学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杨雨涵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罗登霞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瓮安二小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钟郑豪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何建中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惠水县摆金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镇鸭寨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吴启恒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班群群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摆惹小学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张国利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杨传芬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惠水县第一小学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罗卿宸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陈丽琼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平塘县实验小学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黄韵菡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邹仁兵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县断杉镇摆惹小学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杨文莲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罗登霞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惠水县第四小学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邹雨双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罗朝玥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平塘县实验小学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陆秋笑颜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杨德爽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惠水县第六小学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杨自然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颜倩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惠水县第六小学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杨雨圻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陆龙英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惠水县第六小学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吴启斌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赟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三都县第三小学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韦欣怡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韦睿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龙里县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麻芝小学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王玉婷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陈燕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贵定县昌明小学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陈玉曦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文云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龙里县第六小学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许心仪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谭清益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惠水县第七小学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陈若楠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花洁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AX22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三都水族自治县都江镇打鱼社区打鱼民族学校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周嘉欣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张义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罗甸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县沫阳镇平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岩小学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潘皇丽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刘爱芝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贵州省平塘县通州小学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秦绍慧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刘仁艳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AX02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惠水县第一小学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王紫菡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程菊莹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平塘县实验小学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黄文琪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王正伟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AX19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龙里县羊场小学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陈芊卉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杨雪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AX30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平塘县实验小学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方紫萱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杨德爽</w:t>
            </w:r>
            <w:proofErr w:type="gram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:rsidR="00BA06E5" w:rsidTr="00FF52B1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黔南州2024年度节水主题宣传系列活动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br/>
              <w:t>节水海报征集大赛获奖名单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作品编号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AH05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黔山秀水  因你而美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彧祺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AH40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节水新风尚，黔南在行动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刘文君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AH148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一滴水的救赎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刘长蓉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AH93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爱护黔南 节约用水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许亚楠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AH145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节水护水，我有“画”说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韦幸子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AH117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流动绿丝带，助力家乡美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AH01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地球上的水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朱文军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AH47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节水爱水护水海报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陆登方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AH83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珍惜每一滴水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林德锦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AH161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水润万物生点滴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铸黔秀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徐胜蕊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AH06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凝聚点滴力量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杨仙爱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AH08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百川之源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宋姿逸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AH74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大手拉小手，共同守护生命之源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杨思雨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AH60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节水、护水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付琪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琪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AH160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心系水源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陈光兰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AH33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别让“她”泪流不止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杨多艺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AH131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节水护水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冉茂季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AH98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人与水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黄朝盈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AH61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节水海报作品《节约用水》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吴大富、杨丽琴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AH118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托举生命之蓝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黄元敏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AH162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节水爱水从我做起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彭怡茹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AH82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拒绝水污染，保护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水健康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林德锦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AH109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命之源，水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王绒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AH123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节约用水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张欣然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AH154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节约用水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米毓凡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AH159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千千万万户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陈昌涛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AH37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生命的裂痕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杨多艺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AH46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惠水县第五中学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谢菲雪</w:t>
            </w:r>
            <w:proofErr w:type="gramEnd"/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谢菲雪、龙亮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AH80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治理水污染，刻不容缓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林超</w:t>
            </w:r>
            <w:proofErr w:type="gram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BA06E5" w:rsidTr="00FF52B1">
        <w:trPr>
          <w:trHeight w:val="60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AH17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放飞梦想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小小工作室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E5" w:rsidRDefault="00BA06E5" w:rsidP="00FF52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优秀奖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06E5" w:rsidRDefault="00BA06E5" w:rsidP="00FF52B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 w:rsidR="00BA06E5" w:rsidRDefault="00BA06E5" w:rsidP="00BA06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3FDA" w:rsidRDefault="00553FDA"/>
    <w:sectPr w:rsidR="0055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0E" w:rsidRDefault="00A3400E" w:rsidP="00BA06E5">
      <w:r>
        <w:separator/>
      </w:r>
    </w:p>
  </w:endnote>
  <w:endnote w:type="continuationSeparator" w:id="0">
    <w:p w:rsidR="00A3400E" w:rsidRDefault="00A3400E" w:rsidP="00BA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0E" w:rsidRDefault="00A3400E" w:rsidP="00BA06E5">
      <w:r>
        <w:separator/>
      </w:r>
    </w:p>
  </w:footnote>
  <w:footnote w:type="continuationSeparator" w:id="0">
    <w:p w:rsidR="00A3400E" w:rsidRDefault="00A3400E" w:rsidP="00BA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1C"/>
    <w:rsid w:val="00315F1C"/>
    <w:rsid w:val="004132D2"/>
    <w:rsid w:val="00553FDA"/>
    <w:rsid w:val="008753BB"/>
    <w:rsid w:val="009A5CF5"/>
    <w:rsid w:val="00A3400E"/>
    <w:rsid w:val="00BA06E5"/>
    <w:rsid w:val="00B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A06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A06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2024-07-25T09:10:00Z</dcterms:created>
  <dcterms:modified xsi:type="dcterms:W3CDTF">2024-07-25T09:10:00Z</dcterms:modified>
</cp:coreProperties>
</file>